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8824E" w14:textId="0781B051" w:rsidR="00BB05A7" w:rsidRDefault="00587439">
      <w:r>
        <w:rPr>
          <w:rFonts w:hint="eastAsia"/>
        </w:rPr>
        <w:t>企业精神：团结奋进、开拓创新</w:t>
      </w:r>
    </w:p>
    <w:p w14:paraId="1555C362" w14:textId="750F966A" w:rsidR="00587439" w:rsidRDefault="00587439">
      <w:r>
        <w:rPr>
          <w:rFonts w:hint="eastAsia"/>
        </w:rPr>
        <w:t>企业方针：技术先进、服务一流、立足上海、面向全球</w:t>
      </w:r>
    </w:p>
    <w:p w14:paraId="76216895" w14:textId="7AB61FC6" w:rsidR="00587439" w:rsidRDefault="00587439">
      <w:pPr>
        <w:rPr>
          <w:rFonts w:hint="eastAsia"/>
        </w:rPr>
      </w:pPr>
      <w:r>
        <w:rPr>
          <w:rFonts w:hint="eastAsia"/>
        </w:rPr>
        <w:t>企业宗旨：永远为客户奉献更完美的设计</w:t>
      </w:r>
    </w:p>
    <w:sectPr w:rsidR="005874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B2CC9" w14:textId="77777777" w:rsidR="00D57F8A" w:rsidRDefault="00D57F8A" w:rsidP="00587439">
      <w:r>
        <w:separator/>
      </w:r>
    </w:p>
  </w:endnote>
  <w:endnote w:type="continuationSeparator" w:id="0">
    <w:p w14:paraId="0FA493FE" w14:textId="77777777" w:rsidR="00D57F8A" w:rsidRDefault="00D57F8A" w:rsidP="0058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AD0E7" w14:textId="77777777" w:rsidR="00D57F8A" w:rsidRDefault="00D57F8A" w:rsidP="00587439">
      <w:r>
        <w:separator/>
      </w:r>
    </w:p>
  </w:footnote>
  <w:footnote w:type="continuationSeparator" w:id="0">
    <w:p w14:paraId="732EF2C4" w14:textId="77777777" w:rsidR="00D57F8A" w:rsidRDefault="00D57F8A" w:rsidP="00587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5A7"/>
    <w:rsid w:val="00587439"/>
    <w:rsid w:val="00BB05A7"/>
    <w:rsid w:val="00D5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045A06"/>
  <w15:chartTrackingRefBased/>
  <w15:docId w15:val="{F8B3B6E3-06BE-42F9-B303-78E4D210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7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74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7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7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 凯</dc:creator>
  <cp:keywords/>
  <dc:description/>
  <cp:lastModifiedBy>陶 凯</cp:lastModifiedBy>
  <cp:revision>2</cp:revision>
  <dcterms:created xsi:type="dcterms:W3CDTF">2021-12-07T07:59:00Z</dcterms:created>
  <dcterms:modified xsi:type="dcterms:W3CDTF">2021-12-07T08:00:00Z</dcterms:modified>
</cp:coreProperties>
</file>